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B35A" w14:textId="29D3A3CA" w:rsidR="00DD7FD7" w:rsidRPr="00DD7FD7" w:rsidRDefault="00DD7FD7" w:rsidP="00DD7FD7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Инспекция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Гостехнадзора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информирует</w:t>
      </w:r>
      <w:r w:rsidR="00FA3432">
        <w:rPr>
          <w:rFonts w:ascii="PT Astra Serif" w:hAnsi="PT Astra Serif"/>
          <w:b/>
          <w:bCs/>
          <w:sz w:val="28"/>
          <w:szCs w:val="28"/>
        </w:rPr>
        <w:t>!</w:t>
      </w:r>
      <w:bookmarkStart w:id="0" w:name="_GoBack"/>
      <w:bookmarkEnd w:id="0"/>
    </w:p>
    <w:p w14:paraId="4CDF1A4C" w14:textId="77777777" w:rsidR="000D6F15" w:rsidRPr="003C4FAE" w:rsidRDefault="000D6F15" w:rsidP="000D6F1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C4FAE">
        <w:rPr>
          <w:rFonts w:ascii="PT Astra Serif" w:hAnsi="PT Astra Serif"/>
          <w:b/>
          <w:bCs/>
          <w:sz w:val="28"/>
          <w:szCs w:val="28"/>
        </w:rPr>
        <w:t>В Томской области продолжается профилактическая операция «Трактор»</w:t>
      </w:r>
    </w:p>
    <w:p w14:paraId="2600C1A8" w14:textId="40FFFD71" w:rsidR="000D6F15" w:rsidRPr="000D6F15" w:rsidRDefault="000D6F15" w:rsidP="000D6F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6F15">
        <w:rPr>
          <w:rFonts w:ascii="PT Astra Serif" w:hAnsi="PT Astra Serif"/>
          <w:sz w:val="28"/>
          <w:szCs w:val="28"/>
        </w:rPr>
        <w:t>В рамках операции «Трактор» инспекторы Гостехнадзора пров</w:t>
      </w:r>
      <w:r>
        <w:rPr>
          <w:rFonts w:ascii="PT Astra Serif" w:hAnsi="PT Astra Serif"/>
          <w:sz w:val="28"/>
          <w:szCs w:val="28"/>
        </w:rPr>
        <w:t>одят</w:t>
      </w:r>
      <w:r w:rsidRPr="000D6F15">
        <w:rPr>
          <w:rFonts w:ascii="PT Astra Serif" w:hAnsi="PT Astra Serif"/>
          <w:sz w:val="28"/>
          <w:szCs w:val="28"/>
        </w:rPr>
        <w:t xml:space="preserve"> контрольные и профилактические мероприятия в </w:t>
      </w:r>
      <w:r>
        <w:rPr>
          <w:rFonts w:ascii="PT Astra Serif" w:hAnsi="PT Astra Serif"/>
          <w:sz w:val="28"/>
          <w:szCs w:val="28"/>
        </w:rPr>
        <w:t>муниципальных образованиях области</w:t>
      </w:r>
      <w:r w:rsidRPr="000D6F15">
        <w:rPr>
          <w:rFonts w:ascii="PT Astra Serif" w:hAnsi="PT Astra Serif"/>
          <w:sz w:val="28"/>
          <w:szCs w:val="28"/>
        </w:rPr>
        <w:t>.</w:t>
      </w:r>
    </w:p>
    <w:p w14:paraId="0089B89A" w14:textId="40275821" w:rsidR="000D6F15" w:rsidRPr="000D6F15" w:rsidRDefault="000D6F15" w:rsidP="000D6F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6F15">
        <w:rPr>
          <w:rFonts w:ascii="PT Astra Serif" w:hAnsi="PT Astra Serif"/>
          <w:sz w:val="28"/>
          <w:szCs w:val="28"/>
        </w:rPr>
        <w:t xml:space="preserve">Как сообщил начальник инспекции государственного технического надзора Томской области Александр Илёшин, профилактическая операция «Трактор» проводится в период сезонных полевых работ и летних школьных каникул с целью обеспечения безопасной эксплуатации техники. Совместно с сотрудниками </w:t>
      </w:r>
      <w:r>
        <w:rPr>
          <w:rFonts w:ascii="PT Astra Serif" w:hAnsi="PT Astra Serif"/>
          <w:sz w:val="28"/>
          <w:szCs w:val="28"/>
        </w:rPr>
        <w:t>Госавтоинспекции</w:t>
      </w:r>
      <w:r w:rsidRPr="000D6F1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проверяется</w:t>
      </w:r>
      <w:r w:rsidRPr="000D6F15">
        <w:rPr>
          <w:rFonts w:ascii="PT Astra Serif" w:hAnsi="PT Astra Serif"/>
          <w:sz w:val="28"/>
          <w:szCs w:val="28"/>
        </w:rPr>
        <w:t xml:space="preserve"> соблюдение требований безопасности дорожного движения водителями тракторов и самоходных машин.</w:t>
      </w:r>
    </w:p>
    <w:p w14:paraId="28073F41" w14:textId="51D47388" w:rsidR="000D6F15" w:rsidRPr="000D6F15" w:rsidRDefault="000D6F15" w:rsidP="000D6F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6F15">
        <w:rPr>
          <w:rFonts w:ascii="PT Astra Serif" w:hAnsi="PT Astra Serif"/>
          <w:sz w:val="28"/>
          <w:szCs w:val="28"/>
        </w:rPr>
        <w:t>В результате совместных действий специалисты Гостехнадзора и Госавтоинспекции выяв</w:t>
      </w:r>
      <w:r>
        <w:rPr>
          <w:rFonts w:ascii="PT Astra Serif" w:hAnsi="PT Astra Serif"/>
          <w:sz w:val="28"/>
          <w:szCs w:val="28"/>
        </w:rPr>
        <w:t>ляют</w:t>
      </w:r>
      <w:r w:rsidRPr="000D6F15">
        <w:rPr>
          <w:rFonts w:ascii="PT Astra Serif" w:hAnsi="PT Astra Serif"/>
          <w:sz w:val="28"/>
          <w:szCs w:val="28"/>
        </w:rPr>
        <w:t xml:space="preserve"> факты эксплуатации транспортных средств без технического осмотра, без обязательного страхования гражданской ответственности их владельцев, без государственной регистрации техники. Жители региона допускают управление самоходной техникой без удостоверения тракториста </w:t>
      </w:r>
      <w:r>
        <w:rPr>
          <w:rFonts w:ascii="PT Astra Serif" w:hAnsi="PT Astra Serif"/>
          <w:sz w:val="28"/>
          <w:szCs w:val="28"/>
        </w:rPr>
        <w:t xml:space="preserve">- </w:t>
      </w:r>
      <w:r w:rsidRPr="000D6F15">
        <w:rPr>
          <w:rFonts w:ascii="PT Astra Serif" w:hAnsi="PT Astra Serif"/>
          <w:sz w:val="28"/>
          <w:szCs w:val="28"/>
        </w:rPr>
        <w:t>машиниста.</w:t>
      </w:r>
    </w:p>
    <w:p w14:paraId="119ACC3A" w14:textId="33ABD41F" w:rsidR="000D6F15" w:rsidRPr="000D6F15" w:rsidRDefault="000D6F15" w:rsidP="000D6F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6F15">
        <w:rPr>
          <w:rFonts w:ascii="PT Astra Serif" w:hAnsi="PT Astra Serif"/>
          <w:sz w:val="28"/>
          <w:szCs w:val="28"/>
        </w:rPr>
        <w:t>«Все эти нарушения повышают риск возникновения дорожно-транспортных происшествий, снижают уровень безопасности дорожного движения, способствуют возникновению нештатных ситуаций. По всем фактам правонарушений прин</w:t>
      </w:r>
      <w:r>
        <w:rPr>
          <w:rFonts w:ascii="PT Astra Serif" w:hAnsi="PT Astra Serif"/>
          <w:sz w:val="28"/>
          <w:szCs w:val="28"/>
        </w:rPr>
        <w:t>имаются</w:t>
      </w:r>
      <w:r w:rsidRPr="000D6F15">
        <w:rPr>
          <w:rFonts w:ascii="PT Astra Serif" w:hAnsi="PT Astra Serif"/>
          <w:sz w:val="28"/>
          <w:szCs w:val="28"/>
        </w:rPr>
        <w:t xml:space="preserve"> меры административной ответственности», — подчеркнул Александр Илёшин.</w:t>
      </w:r>
    </w:p>
    <w:p w14:paraId="6D4733A4" w14:textId="77777777" w:rsidR="000D6F15" w:rsidRPr="000D6F15" w:rsidRDefault="000D6F15" w:rsidP="000D6F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6F15">
        <w:rPr>
          <w:rFonts w:ascii="PT Astra Serif" w:hAnsi="PT Astra Serif"/>
          <w:sz w:val="28"/>
          <w:szCs w:val="28"/>
        </w:rPr>
        <w:t>Глава Гостехнадзора также отметил, что в период летних школьных каникул возрастает количество несовершеннолетних граждан, управляющих транспортными средствами.</w:t>
      </w:r>
    </w:p>
    <w:p w14:paraId="45DD54FB" w14:textId="759BC320" w:rsidR="00BF6921" w:rsidRPr="000D6F15" w:rsidRDefault="000D6F15" w:rsidP="000D6F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6F15">
        <w:rPr>
          <w:rFonts w:ascii="PT Astra Serif" w:hAnsi="PT Astra Serif"/>
          <w:sz w:val="28"/>
          <w:szCs w:val="28"/>
        </w:rPr>
        <w:t>«Родителям юных участников движения в период летних школьных каникул необходимо проводить с детьми профилактические беседы о соблюдении требований безопасности дорожного движения. Это поможет предотвратить возможные происшествия с участием подростков», — сказал Александр Илёшин.</w:t>
      </w:r>
    </w:p>
    <w:sectPr w:rsidR="00BF6921" w:rsidRPr="000D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6C"/>
    <w:rsid w:val="000D6F15"/>
    <w:rsid w:val="0011686C"/>
    <w:rsid w:val="003C4FAE"/>
    <w:rsid w:val="006D1623"/>
    <w:rsid w:val="00A00A72"/>
    <w:rsid w:val="00BF6921"/>
    <w:rsid w:val="00CF2ABC"/>
    <w:rsid w:val="00DD7FD7"/>
    <w:rsid w:val="00F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8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8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8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8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8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8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8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8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8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8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86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8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8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8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8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8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8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8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8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8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8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Майоров</dc:creator>
  <cp:keywords/>
  <dc:description/>
  <cp:lastModifiedBy>dollarjke@mail.ru</cp:lastModifiedBy>
  <cp:revision>5</cp:revision>
  <dcterms:created xsi:type="dcterms:W3CDTF">2025-06-05T08:24:00Z</dcterms:created>
  <dcterms:modified xsi:type="dcterms:W3CDTF">2025-06-05T09:17:00Z</dcterms:modified>
</cp:coreProperties>
</file>